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20B9" w:rsidRDefault="003264A4" w:rsidP="003264A4">
      <w:pPr>
        <w:tabs>
          <w:tab w:val="left" w:pos="8222"/>
        </w:tabs>
        <w:autoSpaceDE w:val="0"/>
        <w:autoSpaceDN w:val="0"/>
        <w:adjustRightInd w:val="0"/>
        <w:spacing w:after="0" w:line="360" w:lineRule="auto"/>
        <w:ind w:right="14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9E36F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tbl>
      <w:tblPr>
        <w:tblStyle w:val="a3"/>
        <w:tblpPr w:leftFromText="180" w:rightFromText="180" w:vertAnchor="text" w:horzAnchor="page" w:tblpX="4599" w:tblpY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43"/>
      </w:tblGrid>
      <w:tr w:rsidR="00016EF8" w:rsidTr="003264A4">
        <w:trPr>
          <w:trHeight w:val="2248"/>
        </w:trPr>
        <w:tc>
          <w:tcPr>
            <w:tcW w:w="6843" w:type="dxa"/>
          </w:tcPr>
          <w:p w:rsidR="00016EF8" w:rsidRDefault="00016EF8" w:rsidP="003264A4">
            <w:pPr>
              <w:tabs>
                <w:tab w:val="left" w:pos="8222"/>
              </w:tabs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36FB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УТВЕРЖДЕНО</w:t>
            </w:r>
          </w:p>
          <w:p w:rsidR="00016EF8" w:rsidRPr="009E36FB" w:rsidRDefault="00016EF8" w:rsidP="003264A4">
            <w:pPr>
              <w:tabs>
                <w:tab w:val="left" w:pos="8222"/>
              </w:tabs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6EF8" w:rsidRPr="00EC01D5" w:rsidRDefault="00016EF8" w:rsidP="003264A4">
            <w:pPr>
              <w:autoSpaceDE w:val="0"/>
              <w:autoSpaceDN w:val="0"/>
              <w:adjustRightInd w:val="0"/>
              <w:ind w:righ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приказом от ___________№____</w:t>
            </w:r>
            <w:r w:rsidRPr="009E36FB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  <w:p w:rsidR="00016EF8" w:rsidRDefault="00016EF8" w:rsidP="003264A4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9839E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министерство 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бразования Новосибирской области</w:t>
            </w:r>
          </w:p>
          <w:p w:rsidR="00016EF8" w:rsidRPr="00BA55CC" w:rsidRDefault="00016EF8" w:rsidP="003264A4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 xml:space="preserve">(наименование органа, осуществляющего функции и полномочия                          </w:t>
            </w:r>
          </w:p>
          <w:p w:rsidR="00016EF8" w:rsidRPr="00BA55CC" w:rsidRDefault="00016EF8" w:rsidP="003264A4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 xml:space="preserve">учредителя, главного распорядителя средств областного бюджета                             </w:t>
            </w:r>
          </w:p>
          <w:p w:rsidR="00016EF8" w:rsidRPr="00BA55CC" w:rsidRDefault="00016EF8" w:rsidP="003264A4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>Новосибирской области, утверждающего государственное задание)</w:t>
            </w:r>
          </w:p>
          <w:p w:rsidR="00016EF8" w:rsidRDefault="00016EF8" w:rsidP="003264A4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  <w:p w:rsidR="00016EF8" w:rsidRPr="007A471F" w:rsidRDefault="00016EF8" w:rsidP="003264A4">
            <w:pPr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</w:t>
            </w:r>
            <w:r w:rsidRPr="007A471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инистр образования Новосибирской области</w:t>
            </w:r>
          </w:p>
          <w:p w:rsidR="00016EF8" w:rsidRDefault="00016EF8" w:rsidP="003264A4">
            <w:pPr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55CC">
              <w:rPr>
                <w:rFonts w:ascii="Times New Roman" w:eastAsia="Times New Roman" w:hAnsi="Times New Roman" w:cs="Times New Roman"/>
                <w:sz w:val="20"/>
              </w:rPr>
              <w:t>(должность)</w:t>
            </w:r>
          </w:p>
          <w:p w:rsidR="00016EF8" w:rsidRDefault="00016EF8" w:rsidP="003264A4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E36FB">
              <w:rPr>
                <w:rFonts w:ascii="Times New Roman" w:eastAsia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       </w:t>
            </w:r>
            <w:r w:rsidRPr="00E023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0231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М.Н. Жафярова </w:t>
            </w:r>
          </w:p>
          <w:p w:rsidR="00016EF8" w:rsidRPr="00BA55CC" w:rsidRDefault="00016EF8" w:rsidP="003264A4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</w:t>
            </w:r>
            <w:r w:rsidRPr="00BA55CC">
              <w:rPr>
                <w:rFonts w:ascii="Times New Roman" w:eastAsia="Times New Roman" w:hAnsi="Times New Roman" w:cs="Times New Roman"/>
                <w:sz w:val="20"/>
              </w:rPr>
              <w:t>(</w:t>
            </w:r>
            <w:proofErr w:type="gramStart"/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подпись)   </w:t>
            </w:r>
            <w:proofErr w:type="gramEnd"/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    </w:t>
            </w:r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(расшифровка подписи</w:t>
            </w:r>
            <w:r>
              <w:rPr>
                <w:rFonts w:ascii="Times New Roman" w:eastAsia="Times New Roman" w:hAnsi="Times New Roman" w:cs="Times New Roman"/>
                <w:sz w:val="20"/>
              </w:rPr>
              <w:t>)</w:t>
            </w:r>
          </w:p>
          <w:p w:rsidR="00016EF8" w:rsidRDefault="00016EF8" w:rsidP="003264A4">
            <w:pPr>
              <w:autoSpaceDE w:val="0"/>
              <w:autoSpaceDN w:val="0"/>
              <w:adjustRightInd w:val="0"/>
              <w:spacing w:line="360" w:lineRule="auto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 w:rsidRPr="00513153">
              <w:rPr>
                <w:rFonts w:ascii="Times New Roman" w:eastAsia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5131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__________ 20___ 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016EF8" w:rsidRPr="0034405A" w:rsidRDefault="00016EF8" w:rsidP="003264A4">
            <w:pPr>
              <w:tabs>
                <w:tab w:val="left" w:pos="14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7E0A" w:rsidRDefault="004D7E0A" w:rsidP="004D7E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16EF8" w:rsidRDefault="00016EF8" w:rsidP="004D7E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16EF8" w:rsidRDefault="00016EF8" w:rsidP="004D7E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16EF8" w:rsidRDefault="00016EF8" w:rsidP="004D7E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16EF8" w:rsidRDefault="00016EF8" w:rsidP="004D7E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16EF8" w:rsidRDefault="00016EF8" w:rsidP="004D7E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16EF8" w:rsidRDefault="00016EF8" w:rsidP="004D7E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16EF8" w:rsidRDefault="00016EF8" w:rsidP="004D7E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16EF8" w:rsidRDefault="00016EF8" w:rsidP="004D7E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16EF8" w:rsidRDefault="00016EF8" w:rsidP="004D7E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16EF8" w:rsidRPr="001A47D4" w:rsidRDefault="00016EF8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16EF8" w:rsidRPr="001A47D4" w:rsidSect="001A47D4">
          <w:pgSz w:w="11906" w:h="16838"/>
          <w:pgMar w:top="1134" w:right="567" w:bottom="1134" w:left="1418" w:header="720" w:footer="720" w:gutter="0"/>
          <w:cols w:space="720"/>
        </w:sectPr>
      </w:pPr>
    </w:p>
    <w:p w:rsidR="004D7E0A" w:rsidRPr="001A47D4" w:rsidRDefault="004D7E0A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>
          <w:type w:val="continuous"/>
          <w:pgSz w:w="11906" w:h="16838"/>
          <w:pgMar w:top="1134" w:right="567" w:bottom="1134" w:left="1418" w:header="720" w:footer="720" w:gutter="0"/>
          <w:cols w:space="720"/>
        </w:sectPr>
      </w:pPr>
    </w:p>
    <w:p w:rsidR="009E36FB" w:rsidRDefault="009E36FB" w:rsidP="00016E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36FB" w:rsidRDefault="009E36FB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97FD8" w:rsidRPr="001A47D4" w:rsidRDefault="00497FD8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ГОСУДАРСТВЕННОЕ ЗАДАНИЕ №</w:t>
      </w:r>
      <w:r w:rsidR="00700446">
        <w:rPr>
          <w:rFonts w:ascii="Times New Roman" w:hAnsi="Times New Roman" w:cs="Times New Roman"/>
          <w:sz w:val="24"/>
          <w:szCs w:val="24"/>
        </w:rPr>
        <w:t xml:space="preserve"> 14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97FD8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4A3F24">
        <w:rPr>
          <w:rFonts w:ascii="Times New Roman" w:hAnsi="Times New Roman" w:cs="Times New Roman"/>
          <w:sz w:val="24"/>
          <w:szCs w:val="24"/>
        </w:rPr>
        <w:t>2</w:t>
      </w:r>
      <w:r w:rsidR="00717B7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717B7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717B77">
        <w:rPr>
          <w:rFonts w:ascii="Times New Roman" w:hAnsi="Times New Roman" w:cs="Times New Roman"/>
          <w:sz w:val="24"/>
          <w:szCs w:val="24"/>
        </w:rPr>
        <w:t>7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97"/>
        <w:gridCol w:w="2223"/>
        <w:gridCol w:w="1296"/>
      </w:tblGrid>
      <w:tr w:rsidR="004D7E0A" w:rsidRPr="001A47D4" w:rsidTr="004D7E0A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4D7E0A" w:rsidRPr="001A47D4" w:rsidTr="00F13010">
        <w:trPr>
          <w:trHeight w:val="581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учреждения</w:t>
            </w:r>
          </w:p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 w:rsidR="008169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</w:p>
          <w:p w:rsidR="004D7E0A" w:rsidRPr="001A47D4" w:rsidRDefault="00032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4D7E0A" w:rsidRPr="001A47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4D7E0A" w:rsidRPr="001A47D4" w:rsidTr="00F13010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Pr="001A47D4" w:rsidRDefault="00045C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0304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Государственное автономное профессиональное образовательное учреждение Новосибирской области «Новосибирский педагогический колледж №1 им. А.С. Макаренко»</w:t>
            </w:r>
          </w:p>
        </w:tc>
        <w:tc>
          <w:tcPr>
            <w:tcW w:w="0" w:type="auto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4D7E0A" w:rsidRPr="001A47D4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начала действия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Default="004D7E0A" w:rsidP="00F130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Default="00F13010" w:rsidP="00F13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2E1E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F13010" w:rsidRPr="001A47D4" w:rsidRDefault="00F13010" w:rsidP="00F130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010" w:rsidRPr="001A47D4" w:rsidTr="00F13010">
        <w:trPr>
          <w:trHeight w:val="489"/>
        </w:trPr>
        <w:tc>
          <w:tcPr>
            <w:tcW w:w="7338" w:type="dxa"/>
            <w:vMerge w:val="restart"/>
            <w:tcBorders>
              <w:top w:val="single" w:sz="4" w:space="0" w:color="auto"/>
              <w:left w:val="nil"/>
              <w:right w:val="nil"/>
            </w:tcBorders>
            <w:hideMark/>
          </w:tcPr>
          <w:p w:rsidR="00F13010" w:rsidRDefault="00045C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  <w:r w:rsidR="00F13010"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государственного учреждения 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 w:rsidR="00F1301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45CA8" w:rsidRDefault="00045C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Default="00F13010" w:rsidP="000D1B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CA8" w:rsidRDefault="00045CA8" w:rsidP="000D1B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CA8" w:rsidRDefault="00045CA8" w:rsidP="000D1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5CA8">
              <w:rPr>
                <w:rFonts w:ascii="Times New Roman" w:hAnsi="Times New Roman" w:cs="Times New Roman"/>
                <w:sz w:val="24"/>
                <w:szCs w:val="24"/>
              </w:rPr>
              <w:t>Образование профессиональное среднее</w:t>
            </w:r>
          </w:p>
          <w:p w:rsidR="00F13010" w:rsidRPr="000D1B66" w:rsidRDefault="00F13010" w:rsidP="000D1B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F13010" w:rsidRPr="001A47D4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10" w:rsidRPr="001A47D4" w:rsidRDefault="00F13010" w:rsidP="002E1E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2E1E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13010" w:rsidRPr="001A47D4" w:rsidTr="00F13010">
        <w:trPr>
          <w:trHeight w:val="600"/>
        </w:trPr>
        <w:tc>
          <w:tcPr>
            <w:tcW w:w="733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FFFFFF" w:themeColor="background1"/>
              <w:left w:val="nil"/>
              <w:bottom w:val="nil"/>
              <w:right w:val="single" w:sz="4" w:space="0" w:color="auto"/>
            </w:tcBorders>
            <w:vAlign w:val="center"/>
          </w:tcPr>
          <w:p w:rsidR="00F13010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Pr="001A47D4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:rsidR="00F13010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сводному реестру</w:t>
            </w:r>
          </w:p>
          <w:p w:rsidR="00F13010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10" w:rsidRPr="00322C5D" w:rsidRDefault="00F13010" w:rsidP="00032C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Pr="00322C5D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81693F" w:rsidRPr="001A47D4" w:rsidTr="0081693F">
        <w:trPr>
          <w:trHeight w:val="70"/>
        </w:trPr>
        <w:tc>
          <w:tcPr>
            <w:tcW w:w="7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693F" w:rsidRPr="008A3155" w:rsidRDefault="008A31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3155">
              <w:rPr>
                <w:rFonts w:ascii="Times New Roman" w:hAnsi="Times New Roman" w:cs="Times New Roman"/>
                <w:sz w:val="20"/>
                <w:szCs w:val="20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693F" w:rsidRPr="001A47D4" w:rsidRDefault="008169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6" w:history="1">
              <w:r w:rsidRPr="001A47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93F" w:rsidRPr="00322C5D" w:rsidRDefault="00045C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85.21</w:t>
            </w:r>
          </w:p>
        </w:tc>
      </w:tr>
      <w:tr w:rsidR="0081693F" w:rsidRPr="001A47D4" w:rsidTr="0081693F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81693F" w:rsidRPr="001A47D4" w:rsidRDefault="00816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693F" w:rsidRPr="001A47D4" w:rsidRDefault="008169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93F" w:rsidRPr="001A47D4" w:rsidRDefault="008169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010" w:rsidRPr="001A47D4" w:rsidTr="00431551">
        <w:trPr>
          <w:trHeight w:val="70"/>
        </w:trPr>
        <w:tc>
          <w:tcPr>
            <w:tcW w:w="7338" w:type="dxa"/>
            <w:vMerge w:val="restart"/>
            <w:tcBorders>
              <w:top w:val="nil"/>
              <w:left w:val="nil"/>
              <w:right w:val="nil"/>
            </w:tcBorders>
            <w:hideMark/>
          </w:tcPr>
          <w:p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Pr="001A47D4" w:rsidRDefault="00F13010" w:rsidP="00431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010" w:rsidRPr="001A47D4" w:rsidTr="00431551">
        <w:trPr>
          <w:trHeight w:val="486"/>
        </w:trPr>
        <w:tc>
          <w:tcPr>
            <w:tcW w:w="7338" w:type="dxa"/>
            <w:vMerge/>
            <w:tcBorders>
              <w:left w:val="nil"/>
              <w:bottom w:val="nil"/>
              <w:right w:val="nil"/>
            </w:tcBorders>
          </w:tcPr>
          <w:p w:rsidR="00F13010" w:rsidRPr="001A47D4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2C9C" w:rsidRDefault="00C92C9C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C92C9C">
          <w:type w:val="continuous"/>
          <w:pgSz w:w="11906" w:h="16838"/>
          <w:pgMar w:top="1134" w:right="567" w:bottom="1134" w:left="1418" w:header="720" w:footer="720" w:gutter="0"/>
          <w:cols w:space="720"/>
        </w:sectPr>
      </w:pPr>
    </w:p>
    <w:p w:rsidR="004D7E0A" w:rsidRPr="001A47D4" w:rsidRDefault="0087641B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. Сведения об оказываемых государственных </w:t>
      </w:r>
      <w:r w:rsidR="00C92C9C">
        <w:rPr>
          <w:rFonts w:ascii="Times New Roman" w:hAnsi="Times New Roman" w:cs="Times New Roman"/>
          <w:sz w:val="24"/>
          <w:szCs w:val="24"/>
        </w:rPr>
        <w:t>услугах</w:t>
      </w:r>
    </w:p>
    <w:p w:rsidR="00304006" w:rsidRPr="001A47D4" w:rsidRDefault="00304006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304006">
        <w:rPr>
          <w:rFonts w:ascii="Times New Roman" w:hAnsi="Times New Roman" w:cs="Times New Roman"/>
          <w:sz w:val="24"/>
          <w:szCs w:val="24"/>
        </w:rPr>
        <w:t>1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2"/>
        <w:gridCol w:w="1774"/>
        <w:gridCol w:w="1324"/>
      </w:tblGrid>
      <w:tr w:rsidR="004D7E0A" w:rsidRPr="001A47D4" w:rsidTr="00304006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1. Наименование государственной услуги</w:t>
            </w:r>
            <w:r w:rsidR="00CE7B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006" w:rsidRDefault="00304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Default="00304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Default="006456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7E0A" w:rsidRPr="001A47D4" w:rsidRDefault="008A3155" w:rsidP="00A67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:rsidTr="00304006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1A47D4" w:rsidRDefault="00045C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5CA8">
              <w:rPr>
                <w:rFonts w:ascii="Times New Roman" w:hAnsi="Times New Roman" w:cs="Times New Roman"/>
                <w:sz w:val="24"/>
                <w:szCs w:val="24"/>
              </w:rPr>
              <w:t>Реализация образовательных программ среднего профессионального образования - программ подготовки специалистов среднего звена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:rsidTr="00304006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Pr="00322C5D" w:rsidRDefault="00045C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37.Д56.0</w:t>
            </w:r>
          </w:p>
          <w:p w:rsidR="00645615" w:rsidRPr="001A47D4" w:rsidRDefault="00645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:rsidTr="00645615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:rsidTr="00304006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</w:t>
            </w:r>
            <w:r w:rsidR="00CE7B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CA8" w:rsidRPr="00045CA8" w:rsidRDefault="00045CA8" w:rsidP="00045C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5CA8">
              <w:rPr>
                <w:rFonts w:ascii="Times New Roman" w:hAnsi="Times New Roman" w:cs="Times New Roman"/>
                <w:sz w:val="24"/>
                <w:szCs w:val="24"/>
              </w:rPr>
              <w:t>Физические лица, имеющие основное общее образование;</w:t>
            </w:r>
          </w:p>
          <w:p w:rsidR="00304006" w:rsidRPr="001A47D4" w:rsidRDefault="00045CA8" w:rsidP="00045C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5CA8">
              <w:rPr>
                <w:rFonts w:ascii="Times New Roman" w:hAnsi="Times New Roman" w:cs="Times New Roman"/>
                <w:sz w:val="24"/>
                <w:szCs w:val="24"/>
              </w:rPr>
              <w:t>Физические лица, имеющие среднее общее образование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7E0A" w:rsidRPr="001A47D4" w:rsidRDefault="004D7E0A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4D7E0A" w:rsidRPr="001A47D4" w:rsidRDefault="00ED2518" w:rsidP="00ED2518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="004D7E0A"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ED2518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 w:rsidR="00B12648"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452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06"/>
        <w:gridCol w:w="1415"/>
        <w:gridCol w:w="1374"/>
        <w:gridCol w:w="1559"/>
        <w:gridCol w:w="1276"/>
        <w:gridCol w:w="850"/>
        <w:gridCol w:w="992"/>
        <w:gridCol w:w="709"/>
        <w:gridCol w:w="709"/>
        <w:gridCol w:w="709"/>
        <w:gridCol w:w="1276"/>
      </w:tblGrid>
      <w:tr w:rsidR="007F33EB" w:rsidRPr="001A47D4" w:rsidTr="004A3F24">
        <w:trPr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9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7F33EB" w:rsidRPr="001A47D4" w:rsidTr="004A3F24">
        <w:trPr>
          <w:trHeight w:val="637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A31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2E1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A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E1E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2E1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E1E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2E1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E1E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A3F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3EB" w:rsidRDefault="007F33EB" w:rsidP="00ED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1A47D4" w:rsidTr="004A3F24">
        <w:trPr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1A47D4" w:rsidTr="004A3F24">
        <w:trPr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7F33EB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7103DF" w:rsidRPr="00322C5D" w:rsidTr="004A3F24">
        <w:trPr>
          <w:trHeight w:val="354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852101О.99.0.ББ28УЕ76000</w:t>
            </w: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44.02.01</w:t>
            </w:r>
          </w:p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103DF" w:rsidRPr="00322C5D" w:rsidTr="004A3F24">
        <w:trPr>
          <w:trHeight w:val="246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852100О.99.0.БО84СЯ20000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44.02.01</w:t>
            </w:r>
          </w:p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3DF" w:rsidRPr="00322C5D" w:rsidTr="004A3F24">
        <w:trPr>
          <w:trHeight w:val="246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852101О.99.0.ББ28УН24000</w:t>
            </w:r>
          </w:p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44.02.04</w:t>
            </w:r>
          </w:p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Специальное дошкольное образование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103DF" w:rsidRPr="00322C5D" w:rsidTr="004A3F24">
        <w:trPr>
          <w:trHeight w:val="246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rPr>
                <w:rFonts w:ascii="Times New Roman" w:hAnsi="Times New Roman" w:cs="Times New Roman"/>
              </w:rPr>
            </w:pPr>
            <w:r w:rsidRPr="00322C5D">
              <w:rPr>
                <w:rFonts w:ascii="Times New Roman" w:hAnsi="Times New Roman" w:cs="Times New Roman"/>
              </w:rPr>
              <w:t>852100О.99.0.БО84ТЕ68000</w:t>
            </w:r>
          </w:p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44.02.04 Специальное дошкольное образование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общее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103DF" w:rsidRPr="00322C5D" w:rsidTr="00431551">
        <w:trPr>
          <w:trHeight w:val="246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852101О.99.0.ББ28УП40000</w:t>
            </w: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44.02.05</w:t>
            </w:r>
          </w:p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Коррекционная педагогика в начальном </w:t>
            </w: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образовании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общее образование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Доля потребителей, удовлетворенных качеством </w:t>
            </w: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оказания услуги</w:t>
            </w: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процент</w:t>
            </w: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103DF" w:rsidRPr="00322C5D" w:rsidTr="004A3F24">
        <w:trPr>
          <w:trHeight w:val="246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rPr>
                <w:rFonts w:ascii="Times New Roman" w:hAnsi="Times New Roman" w:cs="Times New Roman"/>
              </w:rPr>
            </w:pPr>
            <w:r w:rsidRPr="00322C5D">
              <w:rPr>
                <w:rFonts w:ascii="Times New Roman" w:hAnsi="Times New Roman" w:cs="Times New Roman"/>
              </w:rPr>
              <w:t>852100О.99.0.БО84ТЗ84000</w:t>
            </w:r>
          </w:p>
          <w:p w:rsidR="007103DF" w:rsidRPr="00322C5D" w:rsidRDefault="007103DF" w:rsidP="00710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44.02.05</w:t>
            </w:r>
          </w:p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Коррекционная педагогика в начальном образовании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общее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103DF" w:rsidRPr="00322C5D" w:rsidTr="00431551">
        <w:trPr>
          <w:trHeight w:val="246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852101О.99.0.ББ28ХБ60000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53.02.01</w:t>
            </w:r>
          </w:p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Музыкальное образование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общее образование</w:t>
            </w:r>
          </w:p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103DF" w:rsidRPr="00322C5D" w:rsidTr="00431551">
        <w:trPr>
          <w:trHeight w:val="246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852101О.99.0.ББ28УЗ92000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44.02.02</w:t>
            </w:r>
          </w:p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Преподавание в начальных классах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общее образование</w:t>
            </w:r>
          </w:p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Доля потребителей, удовлетворенных качеством </w:t>
            </w: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оказания услуги</w:t>
            </w: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процент</w:t>
            </w: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103DF" w:rsidRPr="00322C5D" w:rsidTr="00431551">
        <w:trPr>
          <w:trHeight w:val="246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852100О.99.0.БО84ТБ36000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44.02.02</w:t>
            </w:r>
          </w:p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Преподавание в начальных классах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общее образование</w:t>
            </w:r>
          </w:p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103DF" w:rsidRPr="00322C5D" w:rsidTr="004A3F24">
        <w:trPr>
          <w:trHeight w:val="246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852101О.99.0.ББ28УЛ08000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44.02.03</w:t>
            </w:r>
          </w:p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Педагогика дополнительного образования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общее образование</w:t>
            </w:r>
          </w:p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103DF" w:rsidRPr="00322C5D" w:rsidTr="004A3F24">
        <w:trPr>
          <w:trHeight w:val="246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852101О.99.0.ББ28УЖ00000</w:t>
            </w:r>
          </w:p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44.02.01</w:t>
            </w:r>
          </w:p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Доля потребителей, удовлетворенных качеством </w:t>
            </w: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оказания услуги</w:t>
            </w: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процент</w:t>
            </w: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103DF" w:rsidRPr="00322C5D" w:rsidTr="004A3F24">
        <w:trPr>
          <w:trHeight w:val="246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852100О.99.0.БО84СЯ44000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44.02.01</w:t>
            </w:r>
          </w:p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103DF" w:rsidRPr="00322C5D" w:rsidTr="004A3F24">
        <w:trPr>
          <w:trHeight w:val="246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852101О.99.0.ББ28УИ16000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44.02.02</w:t>
            </w:r>
          </w:p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Преподавание в начальных классах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Среднее общее образование</w:t>
            </w:r>
          </w:p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103DF" w:rsidRPr="00322C5D" w:rsidTr="004A3F24">
        <w:trPr>
          <w:trHeight w:val="246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852100О.99.0.БО84ТБ60000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44.02.02</w:t>
            </w:r>
          </w:p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Преподавание в начальных классах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Среднее общее образование</w:t>
            </w:r>
          </w:p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Доля потребителей, удовлетворенных качеством </w:t>
            </w: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оказания услуги</w:t>
            </w: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процент</w:t>
            </w: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22C5D" w:rsidRPr="00322C5D" w:rsidTr="004A3F24">
        <w:trPr>
          <w:trHeight w:val="246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852101О.99.0.ББ28УЛ32000</w:t>
            </w:r>
          </w:p>
          <w:p w:rsidR="005F25C6" w:rsidRPr="00322C5D" w:rsidRDefault="005F25C6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F25C6" w:rsidRPr="00322C5D" w:rsidRDefault="005F25C6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44.02.03</w:t>
            </w:r>
          </w:p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Педагогика дополнительного образования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Среднее общее образование</w:t>
            </w:r>
          </w:p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DF" w:rsidRPr="00322C5D" w:rsidRDefault="007103DF" w:rsidP="00710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F25C6" w:rsidRPr="00322C5D" w:rsidTr="004A3F24">
        <w:trPr>
          <w:trHeight w:val="246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836" w:rsidRPr="00322C5D" w:rsidRDefault="00AA0836" w:rsidP="00322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852100О.99.0.БО84ТГ76000</w:t>
            </w:r>
          </w:p>
          <w:p w:rsidR="005F25C6" w:rsidRPr="00322C5D" w:rsidRDefault="005F25C6" w:rsidP="00AA0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C6" w:rsidRPr="00322C5D" w:rsidRDefault="005F25C6" w:rsidP="005F25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C6" w:rsidRPr="00322C5D" w:rsidRDefault="005F25C6" w:rsidP="005F25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44.02.03</w:t>
            </w:r>
          </w:p>
          <w:p w:rsidR="005F25C6" w:rsidRPr="00322C5D" w:rsidRDefault="005F25C6" w:rsidP="005F25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Педагогика дополнительного образования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C6" w:rsidRPr="00322C5D" w:rsidRDefault="005F25C6" w:rsidP="005F25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Среднее общее образование</w:t>
            </w:r>
          </w:p>
          <w:p w:rsidR="005F25C6" w:rsidRPr="00322C5D" w:rsidRDefault="005F25C6" w:rsidP="005F25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C6" w:rsidRPr="00322C5D" w:rsidRDefault="005F25C6" w:rsidP="005F25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C6" w:rsidRPr="00322C5D" w:rsidRDefault="005F25C6" w:rsidP="005F25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C6" w:rsidRPr="00322C5D" w:rsidRDefault="005F25C6" w:rsidP="005F25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  <w:p w:rsidR="005F25C6" w:rsidRPr="00322C5D" w:rsidRDefault="005F25C6" w:rsidP="005F25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F25C6" w:rsidRPr="00322C5D" w:rsidRDefault="005F25C6" w:rsidP="005F25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C6" w:rsidRPr="00322C5D" w:rsidRDefault="005F25C6" w:rsidP="005F25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:rsidR="005F25C6" w:rsidRPr="00322C5D" w:rsidRDefault="005F25C6" w:rsidP="005F25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F25C6" w:rsidRPr="00322C5D" w:rsidRDefault="005F25C6" w:rsidP="005F25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C6" w:rsidRPr="00322C5D" w:rsidRDefault="005F25C6" w:rsidP="005F25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C6" w:rsidRPr="00322C5D" w:rsidRDefault="005F25C6" w:rsidP="005F25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C6" w:rsidRPr="00322C5D" w:rsidRDefault="005F25C6" w:rsidP="005F25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C6" w:rsidRPr="00322C5D" w:rsidRDefault="005F25C6" w:rsidP="005F25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C6" w:rsidRPr="00322C5D" w:rsidRDefault="005F25C6" w:rsidP="005F25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31551" w:rsidRPr="00322C5D" w:rsidTr="00431551">
        <w:trPr>
          <w:trHeight w:val="246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551" w:rsidRPr="00322C5D" w:rsidRDefault="00431551" w:rsidP="004315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852101О.99.0.ББ28УЕ92000</w:t>
            </w:r>
          </w:p>
          <w:p w:rsidR="00431551" w:rsidRPr="00322C5D" w:rsidRDefault="00431551" w:rsidP="004315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551" w:rsidRPr="00322C5D" w:rsidRDefault="00431551" w:rsidP="004315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551" w:rsidRPr="00322C5D" w:rsidRDefault="00431551" w:rsidP="004315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44.02.01</w:t>
            </w:r>
          </w:p>
          <w:p w:rsidR="00431551" w:rsidRPr="00322C5D" w:rsidRDefault="00431551" w:rsidP="004315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551" w:rsidRPr="00322C5D" w:rsidRDefault="00431551" w:rsidP="0043155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551" w:rsidRPr="00322C5D" w:rsidRDefault="00431551" w:rsidP="0043155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431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4315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Доля потребителей, удовлетворенных качеством </w:t>
            </w: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оказания услуги</w:t>
            </w:r>
          </w:p>
          <w:p w:rsidR="00431551" w:rsidRPr="00322C5D" w:rsidRDefault="00431551" w:rsidP="004315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31551" w:rsidRPr="00322C5D" w:rsidRDefault="00431551" w:rsidP="004315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431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процент</w:t>
            </w:r>
          </w:p>
          <w:p w:rsidR="00431551" w:rsidRPr="00322C5D" w:rsidRDefault="00431551" w:rsidP="00431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31551" w:rsidRPr="00322C5D" w:rsidRDefault="00431551" w:rsidP="00431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431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431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431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431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431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31551" w:rsidRPr="00322C5D" w:rsidTr="00431551">
        <w:trPr>
          <w:trHeight w:val="246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551" w:rsidRPr="00322C5D" w:rsidRDefault="00431551" w:rsidP="004315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852100О.99.0.БО84СЯ36000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551" w:rsidRPr="00322C5D" w:rsidRDefault="00431551" w:rsidP="00431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551" w:rsidRPr="00322C5D" w:rsidRDefault="00431551" w:rsidP="004315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44.02.01</w:t>
            </w:r>
          </w:p>
          <w:p w:rsidR="00431551" w:rsidRPr="00322C5D" w:rsidRDefault="00431551" w:rsidP="004315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551" w:rsidRPr="00322C5D" w:rsidRDefault="00431551" w:rsidP="0043155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551" w:rsidRPr="00322C5D" w:rsidRDefault="00431551" w:rsidP="0043155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431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4315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  <w:p w:rsidR="00431551" w:rsidRPr="00322C5D" w:rsidRDefault="00431551" w:rsidP="004315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31551" w:rsidRPr="00322C5D" w:rsidRDefault="00431551" w:rsidP="004315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431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:rsidR="00431551" w:rsidRPr="00322C5D" w:rsidRDefault="00431551" w:rsidP="00431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31551" w:rsidRPr="00322C5D" w:rsidRDefault="00431551" w:rsidP="00431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431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431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431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431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431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31551" w:rsidRPr="00322C5D" w:rsidTr="00431551">
        <w:trPr>
          <w:trHeight w:val="246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551" w:rsidRPr="00322C5D" w:rsidRDefault="00431551" w:rsidP="004315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852101О.99.0.ББ28УН64000</w:t>
            </w:r>
          </w:p>
          <w:p w:rsidR="00431551" w:rsidRPr="00322C5D" w:rsidRDefault="00431551" w:rsidP="004315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551" w:rsidRPr="00322C5D" w:rsidRDefault="00431551" w:rsidP="004315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551" w:rsidRPr="00322C5D" w:rsidRDefault="00431551" w:rsidP="004315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44.02.04</w:t>
            </w:r>
          </w:p>
          <w:p w:rsidR="00431551" w:rsidRPr="00322C5D" w:rsidRDefault="00431551" w:rsidP="004315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Специальное дошкольное образование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551" w:rsidRPr="00322C5D" w:rsidRDefault="00431551" w:rsidP="0043155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551" w:rsidRPr="00322C5D" w:rsidRDefault="00431551" w:rsidP="0043155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431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4315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  <w:p w:rsidR="00431551" w:rsidRPr="00322C5D" w:rsidRDefault="00431551" w:rsidP="004315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31551" w:rsidRPr="00322C5D" w:rsidRDefault="00431551" w:rsidP="004315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431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:rsidR="00431551" w:rsidRPr="00322C5D" w:rsidRDefault="00431551" w:rsidP="00431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31551" w:rsidRPr="00322C5D" w:rsidRDefault="00431551" w:rsidP="00431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431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431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431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431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431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22C5D" w:rsidRPr="00322C5D" w:rsidTr="00A94D39">
        <w:trPr>
          <w:trHeight w:val="246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5D" w:rsidRPr="00322C5D" w:rsidRDefault="00322C5D" w:rsidP="00322C5D">
            <w:pPr>
              <w:rPr>
                <w:rFonts w:ascii="Times New Roman" w:hAnsi="Times New Roman" w:cs="Times New Roman"/>
              </w:rPr>
            </w:pPr>
            <w:r w:rsidRPr="00322C5D">
              <w:rPr>
                <w:rFonts w:ascii="Times New Roman" w:hAnsi="Times New Roman" w:cs="Times New Roman"/>
              </w:rPr>
              <w:t>852100О.99.0.БО84ТЖ08000</w:t>
            </w:r>
          </w:p>
          <w:p w:rsidR="00322C5D" w:rsidRPr="00322C5D" w:rsidRDefault="00322C5D" w:rsidP="00322C5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5D" w:rsidRPr="00322C5D" w:rsidRDefault="00322C5D" w:rsidP="00322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5D" w:rsidRPr="00322C5D" w:rsidRDefault="00322C5D" w:rsidP="00322C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44.02.04 Специальное дошкольное образование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5D" w:rsidRPr="00322C5D" w:rsidRDefault="00322C5D" w:rsidP="00322C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5D" w:rsidRPr="00322C5D" w:rsidRDefault="00322C5D" w:rsidP="00322C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5D" w:rsidRPr="00322C5D" w:rsidRDefault="00322C5D" w:rsidP="00322C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5D" w:rsidRPr="00322C5D" w:rsidRDefault="00322C5D" w:rsidP="00322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Доля потребителей, удовлетворенных качеством </w:t>
            </w: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оказания услуги</w:t>
            </w:r>
          </w:p>
          <w:p w:rsidR="00322C5D" w:rsidRPr="00322C5D" w:rsidRDefault="00322C5D" w:rsidP="00322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22C5D" w:rsidRPr="00322C5D" w:rsidRDefault="00322C5D" w:rsidP="00322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5D" w:rsidRPr="00322C5D" w:rsidRDefault="00322C5D" w:rsidP="00322C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процент</w:t>
            </w:r>
          </w:p>
          <w:p w:rsidR="00322C5D" w:rsidRPr="00322C5D" w:rsidRDefault="00322C5D" w:rsidP="00322C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22C5D" w:rsidRPr="00322C5D" w:rsidRDefault="00322C5D" w:rsidP="00322C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5D" w:rsidRPr="00322C5D" w:rsidRDefault="00322C5D" w:rsidP="00322C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5D" w:rsidRPr="00322C5D" w:rsidRDefault="00322C5D" w:rsidP="00322C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5D" w:rsidRPr="00322C5D" w:rsidRDefault="00322C5D" w:rsidP="00322C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5D" w:rsidRPr="00322C5D" w:rsidRDefault="00322C5D" w:rsidP="00322C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5D" w:rsidRPr="00322C5D" w:rsidRDefault="00322C5D" w:rsidP="00322C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22C5D" w:rsidRPr="00322C5D" w:rsidTr="004A3F24">
        <w:trPr>
          <w:trHeight w:val="246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5D" w:rsidRPr="00322C5D" w:rsidRDefault="00322C5D" w:rsidP="00322C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852101О.99.0.ББ28УЖ16000</w:t>
            </w:r>
          </w:p>
          <w:p w:rsidR="00322C5D" w:rsidRPr="00322C5D" w:rsidRDefault="00322C5D" w:rsidP="00322C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5D" w:rsidRPr="00322C5D" w:rsidRDefault="00322C5D" w:rsidP="00322C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5D" w:rsidRPr="00322C5D" w:rsidRDefault="00322C5D" w:rsidP="00322C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44.02.01</w:t>
            </w:r>
          </w:p>
          <w:p w:rsidR="00322C5D" w:rsidRPr="00322C5D" w:rsidRDefault="00322C5D" w:rsidP="00322C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5D" w:rsidRPr="00322C5D" w:rsidRDefault="00322C5D" w:rsidP="00322C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5D" w:rsidRPr="00322C5D" w:rsidRDefault="00322C5D" w:rsidP="00322C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5D" w:rsidRPr="00322C5D" w:rsidRDefault="00322C5D" w:rsidP="00322C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5D" w:rsidRPr="00322C5D" w:rsidRDefault="00322C5D" w:rsidP="00322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  <w:p w:rsidR="00322C5D" w:rsidRPr="00322C5D" w:rsidRDefault="00322C5D" w:rsidP="00322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22C5D" w:rsidRPr="00322C5D" w:rsidRDefault="00322C5D" w:rsidP="00322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5D" w:rsidRPr="00322C5D" w:rsidRDefault="00322C5D" w:rsidP="00322C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:rsidR="00322C5D" w:rsidRPr="00322C5D" w:rsidRDefault="00322C5D" w:rsidP="00322C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22C5D" w:rsidRPr="00322C5D" w:rsidRDefault="00322C5D" w:rsidP="00322C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5D" w:rsidRPr="00322C5D" w:rsidRDefault="00322C5D" w:rsidP="00322C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5D" w:rsidRPr="00322C5D" w:rsidRDefault="00322C5D" w:rsidP="00322C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5D" w:rsidRPr="00322C5D" w:rsidRDefault="00322C5D" w:rsidP="00322C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5D" w:rsidRPr="00322C5D" w:rsidRDefault="00322C5D" w:rsidP="00322C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5D" w:rsidRPr="00322C5D" w:rsidRDefault="00322C5D" w:rsidP="00322C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22C5D" w:rsidRPr="00322C5D" w:rsidTr="004A3F24">
        <w:trPr>
          <w:trHeight w:val="246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5D" w:rsidRPr="00322C5D" w:rsidRDefault="00322C5D" w:rsidP="00322C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852100О.99.0.БО84СЯ60000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5D" w:rsidRPr="00322C5D" w:rsidRDefault="00322C5D" w:rsidP="00322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5D" w:rsidRPr="00322C5D" w:rsidRDefault="00322C5D" w:rsidP="00322C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44.02.01</w:t>
            </w:r>
          </w:p>
          <w:p w:rsidR="00322C5D" w:rsidRPr="00322C5D" w:rsidRDefault="00322C5D" w:rsidP="00322C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5D" w:rsidRPr="00322C5D" w:rsidRDefault="00322C5D" w:rsidP="00322C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5D" w:rsidRPr="00322C5D" w:rsidRDefault="00322C5D" w:rsidP="00322C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5D" w:rsidRPr="00322C5D" w:rsidRDefault="00322C5D" w:rsidP="00322C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5D" w:rsidRPr="00322C5D" w:rsidRDefault="00322C5D" w:rsidP="00322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  <w:p w:rsidR="00322C5D" w:rsidRPr="00322C5D" w:rsidRDefault="00322C5D" w:rsidP="00322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22C5D" w:rsidRPr="00322C5D" w:rsidRDefault="00322C5D" w:rsidP="00322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5D" w:rsidRPr="00322C5D" w:rsidRDefault="00322C5D" w:rsidP="00322C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:rsidR="00322C5D" w:rsidRPr="00322C5D" w:rsidRDefault="00322C5D" w:rsidP="00322C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22C5D" w:rsidRPr="00322C5D" w:rsidRDefault="00322C5D" w:rsidP="00322C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5D" w:rsidRPr="00322C5D" w:rsidRDefault="00322C5D" w:rsidP="00322C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5D" w:rsidRPr="00322C5D" w:rsidRDefault="00322C5D" w:rsidP="00322C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5D" w:rsidRPr="00322C5D" w:rsidRDefault="00322C5D" w:rsidP="00322C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5D" w:rsidRPr="00322C5D" w:rsidRDefault="00322C5D" w:rsidP="00322C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5D" w:rsidRPr="00322C5D" w:rsidRDefault="00322C5D" w:rsidP="00322C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4D7E0A" w:rsidRPr="00322C5D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E0A" w:rsidRPr="00322C5D" w:rsidRDefault="00ED2518" w:rsidP="00C92C9C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322C5D"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="004D7E0A" w:rsidRPr="00322C5D">
        <w:rPr>
          <w:rFonts w:ascii="Times New Roman" w:hAnsi="Times New Roman" w:cs="Times New Roman"/>
          <w:sz w:val="24"/>
          <w:szCs w:val="24"/>
        </w:rPr>
        <w:t xml:space="preserve"> установленных показат</w:t>
      </w:r>
      <w:r w:rsidRPr="00322C5D">
        <w:rPr>
          <w:rFonts w:ascii="Times New Roman" w:hAnsi="Times New Roman" w:cs="Times New Roman"/>
          <w:sz w:val="24"/>
          <w:szCs w:val="24"/>
        </w:rPr>
        <w:t xml:space="preserve">елей качества государственной услуги, в пределах которых государственное задание </w:t>
      </w:r>
      <w:r w:rsidR="004D7E0A" w:rsidRPr="00322C5D">
        <w:rPr>
          <w:rFonts w:ascii="Times New Roman" w:hAnsi="Times New Roman" w:cs="Times New Roman"/>
          <w:sz w:val="24"/>
          <w:szCs w:val="24"/>
        </w:rPr>
        <w:t>счи</w:t>
      </w:r>
      <w:r w:rsidR="00C92C9C" w:rsidRPr="00322C5D">
        <w:rPr>
          <w:rFonts w:ascii="Times New Roman" w:hAnsi="Times New Roman" w:cs="Times New Roman"/>
          <w:sz w:val="24"/>
          <w:szCs w:val="24"/>
        </w:rPr>
        <w:t>тается выполненным (процентов): 10%.</w:t>
      </w:r>
    </w:p>
    <w:p w:rsidR="002A34A1" w:rsidRPr="00322C5D" w:rsidRDefault="002A34A1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A34A1" w:rsidRPr="00322C5D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4D7E0A" w:rsidRPr="00322C5D" w:rsidRDefault="004D7E0A" w:rsidP="002A34A1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322C5D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4D7E0A" w:rsidRPr="00322C5D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-572" w:tblpY="1"/>
        <w:tblOverlap w:val="never"/>
        <w:tblW w:w="1502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29"/>
        <w:gridCol w:w="1985"/>
        <w:gridCol w:w="1843"/>
        <w:gridCol w:w="1417"/>
        <w:gridCol w:w="992"/>
        <w:gridCol w:w="1134"/>
        <w:gridCol w:w="1560"/>
        <w:gridCol w:w="1134"/>
        <w:gridCol w:w="1134"/>
        <w:gridCol w:w="992"/>
        <w:gridCol w:w="850"/>
        <w:gridCol w:w="851"/>
      </w:tblGrid>
      <w:tr w:rsidR="00C92C9C" w:rsidRPr="00322C5D" w:rsidTr="00F661CB">
        <w:trPr>
          <w:trHeight w:val="759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322C5D" w:rsidRDefault="00C92C9C" w:rsidP="00326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52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322C5D" w:rsidRDefault="00C92C9C" w:rsidP="00326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322C5D" w:rsidRDefault="00C92C9C" w:rsidP="00326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322C5D" w:rsidRDefault="00C92C9C" w:rsidP="00326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322C5D" w:rsidRDefault="00C92C9C" w:rsidP="00326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C92C9C" w:rsidRPr="00322C5D" w:rsidRDefault="00C92C9C" w:rsidP="00326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3264A4" w:rsidRPr="00322C5D" w:rsidTr="00F661CB">
        <w:trPr>
          <w:trHeight w:val="833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E0B" w:rsidRPr="00322C5D" w:rsidRDefault="002E1E0B" w:rsidP="003264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E0B" w:rsidRPr="00322C5D" w:rsidRDefault="002E1E0B" w:rsidP="003264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E0B" w:rsidRPr="00322C5D" w:rsidRDefault="002E1E0B" w:rsidP="003264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E0B" w:rsidRPr="00322C5D" w:rsidRDefault="002E1E0B" w:rsidP="00326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E0B" w:rsidRPr="00322C5D" w:rsidRDefault="002E1E0B" w:rsidP="00326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E0B" w:rsidRPr="00322C5D" w:rsidRDefault="002E1E0B" w:rsidP="00326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 xml:space="preserve">2025 год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E0B" w:rsidRPr="00322C5D" w:rsidRDefault="002E1E0B" w:rsidP="00326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 xml:space="preserve">2026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E0B" w:rsidRPr="00322C5D" w:rsidRDefault="002E1E0B" w:rsidP="00326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 xml:space="preserve">2027 год  </w:t>
            </w:r>
          </w:p>
        </w:tc>
      </w:tr>
      <w:tr w:rsidR="003264A4" w:rsidRPr="00322C5D" w:rsidTr="00F661CB">
        <w:trPr>
          <w:trHeight w:val="593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322C5D" w:rsidRDefault="00C92C9C" w:rsidP="003264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322C5D" w:rsidRDefault="00C92C9C" w:rsidP="003264A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322C5D" w:rsidRDefault="00C92C9C" w:rsidP="003264A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322C5D" w:rsidRDefault="00C92C9C" w:rsidP="003264A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322C5D" w:rsidRDefault="00C92C9C" w:rsidP="003264A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322C5D" w:rsidRDefault="00C92C9C" w:rsidP="003264A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322C5D" w:rsidRDefault="00C92C9C" w:rsidP="003264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322C5D" w:rsidRDefault="00C92C9C" w:rsidP="00326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322C5D" w:rsidRDefault="00C92C9C" w:rsidP="00326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8A3155" w:rsidRPr="00322C5D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322C5D" w:rsidRDefault="00C92C9C" w:rsidP="003264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322C5D" w:rsidRDefault="00C92C9C" w:rsidP="003264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322C5D" w:rsidRDefault="00C92C9C" w:rsidP="003264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4A4" w:rsidRPr="00322C5D" w:rsidTr="00F661CB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322C5D" w:rsidRDefault="00C92C9C" w:rsidP="00326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322C5D" w:rsidRDefault="00C92C9C" w:rsidP="00326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322C5D" w:rsidRDefault="00C92C9C" w:rsidP="00326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322C5D" w:rsidRDefault="00C92C9C" w:rsidP="00326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322C5D" w:rsidRDefault="00C92C9C" w:rsidP="00326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322C5D" w:rsidRDefault="00C92C9C" w:rsidP="00326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322C5D" w:rsidRDefault="00C92C9C" w:rsidP="00326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322C5D" w:rsidRDefault="00C92C9C" w:rsidP="00326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322C5D" w:rsidRDefault="00C92C9C" w:rsidP="00326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322C5D" w:rsidRDefault="00C92C9C" w:rsidP="00326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322C5D" w:rsidRDefault="00C92C9C" w:rsidP="00326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322C5D" w:rsidRDefault="00C92C9C" w:rsidP="00326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3264A4" w:rsidRPr="00322C5D" w:rsidTr="00F661CB">
        <w:trPr>
          <w:trHeight w:val="32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852101О.99.0.ББ28УЕ76000</w:t>
            </w:r>
          </w:p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44.02.01</w:t>
            </w:r>
          </w:p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FF2752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 xml:space="preserve">   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3264A4" w:rsidRPr="00322C5D" w:rsidTr="00F661CB">
        <w:trPr>
          <w:trHeight w:val="22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852100О.99.0.БО84СЯ20000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44.02.01</w:t>
            </w:r>
          </w:p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FF2752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264A4" w:rsidRPr="00322C5D" w:rsidTr="00F661CB">
        <w:trPr>
          <w:trHeight w:val="22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852101О.99.0.ББ28УН24000</w:t>
            </w:r>
          </w:p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44.02.04</w:t>
            </w:r>
          </w:p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Специальное дошкольное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FF2752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3264A4" w:rsidRPr="00322C5D" w:rsidTr="00F661CB">
        <w:trPr>
          <w:trHeight w:val="22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rPr>
                <w:rFonts w:ascii="Times New Roman" w:hAnsi="Times New Roman" w:cs="Times New Roman"/>
              </w:rPr>
            </w:pPr>
            <w:r w:rsidRPr="00322C5D">
              <w:rPr>
                <w:rFonts w:ascii="Times New Roman" w:hAnsi="Times New Roman" w:cs="Times New Roman"/>
              </w:rPr>
              <w:t>852100О.99.0.БО84ТЕ68000</w:t>
            </w:r>
          </w:p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44.02.04 Специальное дошкольное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общее</w:t>
            </w:r>
            <w:r w:rsidR="00E92A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FF2752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3264A4" w:rsidRPr="00322C5D" w:rsidTr="00F661CB">
        <w:trPr>
          <w:trHeight w:val="22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852101О.99.0.ББ28УП40000</w:t>
            </w:r>
          </w:p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44.02.05</w:t>
            </w:r>
          </w:p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Коррекционная педагогика в начальном образовании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FF2752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3264A4" w:rsidRPr="00322C5D" w:rsidTr="00F661CB">
        <w:trPr>
          <w:trHeight w:val="22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rPr>
                <w:rFonts w:ascii="Times New Roman" w:hAnsi="Times New Roman" w:cs="Times New Roman"/>
              </w:rPr>
            </w:pPr>
            <w:r w:rsidRPr="00322C5D">
              <w:rPr>
                <w:rFonts w:ascii="Times New Roman" w:hAnsi="Times New Roman" w:cs="Times New Roman"/>
              </w:rPr>
              <w:t>852100О.99.0.БО84ТЗ84000</w:t>
            </w:r>
          </w:p>
          <w:p w:rsidR="00431551" w:rsidRPr="00322C5D" w:rsidRDefault="00431551" w:rsidP="00326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44.02.05</w:t>
            </w:r>
          </w:p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Коррекционная педагогика в начальном образовании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общее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3264A4" w:rsidRPr="00322C5D" w:rsidTr="00F661CB">
        <w:trPr>
          <w:trHeight w:val="22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852101О.99.0.ББ28ХБ60000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53.02.01</w:t>
            </w:r>
          </w:p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Музыкальное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общее образование</w:t>
            </w:r>
          </w:p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3264A4" w:rsidRPr="00322C5D" w:rsidTr="00F661CB">
        <w:trPr>
          <w:trHeight w:val="22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852101О.99.0.ББ28УЗ92000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44.02.02</w:t>
            </w:r>
          </w:p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Преподавание в начальных классах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общее образование</w:t>
            </w:r>
          </w:p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3264A4" w:rsidRPr="00322C5D" w:rsidTr="00F661CB">
        <w:trPr>
          <w:trHeight w:val="22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852100О.99.0.БО84ТБ36000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44.02.02</w:t>
            </w:r>
          </w:p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Преподавание в начальных классах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общее образование</w:t>
            </w:r>
          </w:p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431551" w:rsidRPr="00C52674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4A4" w:rsidRPr="00322C5D" w:rsidTr="00F661CB">
        <w:trPr>
          <w:trHeight w:val="22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852101О.99.0.ББ28УЛ08000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44.02.03</w:t>
            </w:r>
          </w:p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Педагогика дополнительного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общее образование</w:t>
            </w:r>
          </w:p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264A4" w:rsidRPr="00322C5D" w:rsidTr="00F661CB">
        <w:trPr>
          <w:trHeight w:val="22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852101О.99.0.ББ28УЖ00000</w:t>
            </w:r>
          </w:p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44.02.01</w:t>
            </w:r>
          </w:p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3264A4" w:rsidRPr="00322C5D" w:rsidTr="00F661CB">
        <w:trPr>
          <w:trHeight w:val="22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852100О.99.0.БО84СЯ44000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44.02.01</w:t>
            </w:r>
          </w:p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3264A4" w:rsidRPr="00322C5D" w:rsidTr="00F661CB">
        <w:trPr>
          <w:trHeight w:val="22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852101О.99.0.ББ28УИ16000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44.02.02</w:t>
            </w:r>
          </w:p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Преподавание в начальных классах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Среднее общее образование</w:t>
            </w:r>
          </w:p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3264A4" w:rsidRPr="00322C5D" w:rsidTr="00F661CB">
        <w:trPr>
          <w:trHeight w:val="22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852100О.99.0.БО84ТБ60000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44.02.02</w:t>
            </w:r>
          </w:p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Преподавание в начальных классах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Среднее общее образование</w:t>
            </w:r>
          </w:p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3264A4" w:rsidRPr="00322C5D" w:rsidTr="00F661CB">
        <w:trPr>
          <w:trHeight w:val="22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852101О.99.0.ББ28УЛ32000</w:t>
            </w:r>
          </w:p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44.02.03</w:t>
            </w:r>
          </w:p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Педагогика дополнительного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Среднее общее образование</w:t>
            </w:r>
          </w:p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3264A4" w:rsidRPr="00322C5D" w:rsidTr="00F661CB">
        <w:trPr>
          <w:trHeight w:val="22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836" w:rsidRPr="00322C5D" w:rsidRDefault="00AA0836" w:rsidP="00326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852100О.99.0.БО84ТГ76000</w:t>
            </w:r>
          </w:p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44.02.03</w:t>
            </w:r>
          </w:p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Педагогика дополнительного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Среднее общее образование</w:t>
            </w:r>
          </w:p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3264A4" w:rsidRPr="00322C5D" w:rsidTr="00F661CB">
        <w:trPr>
          <w:trHeight w:val="22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852101О.99.0.ББ28УЕ92000</w:t>
            </w:r>
          </w:p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Физические лица за исключением </w:t>
            </w: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лиц с ОВЗ и инвалидов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44.02.01</w:t>
            </w:r>
          </w:p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</w:tr>
      <w:tr w:rsidR="003264A4" w:rsidRPr="00322C5D" w:rsidTr="00F661CB">
        <w:trPr>
          <w:trHeight w:val="22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852100О.99.0.БО84СЯ36000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44.02.01</w:t>
            </w:r>
          </w:p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3264A4" w:rsidRPr="00322C5D" w:rsidTr="00F661CB">
        <w:trPr>
          <w:trHeight w:val="22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852101О.99.0.ББ28УН64000</w:t>
            </w:r>
          </w:p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44.02.04</w:t>
            </w:r>
          </w:p>
          <w:p w:rsidR="00431551" w:rsidRPr="00322C5D" w:rsidRDefault="00431551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Специальное дошкольное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322C5D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431551" w:rsidP="00326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</w:tr>
      <w:tr w:rsidR="003264A4" w:rsidRPr="00322C5D" w:rsidTr="00F661CB">
        <w:trPr>
          <w:trHeight w:val="22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90" w:rsidRPr="00322C5D" w:rsidRDefault="00BF6990" w:rsidP="003264A4">
            <w:pPr>
              <w:rPr>
                <w:rFonts w:ascii="Times New Roman" w:hAnsi="Times New Roman" w:cs="Times New Roman"/>
              </w:rPr>
            </w:pPr>
            <w:r w:rsidRPr="00322C5D">
              <w:rPr>
                <w:rFonts w:ascii="Times New Roman" w:hAnsi="Times New Roman" w:cs="Times New Roman"/>
              </w:rPr>
              <w:t>852100О.99.0.БО84ТЖ08000</w:t>
            </w:r>
          </w:p>
          <w:p w:rsidR="00BF6990" w:rsidRPr="00322C5D" w:rsidRDefault="00BF6990" w:rsidP="003264A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90" w:rsidRPr="00322C5D" w:rsidRDefault="00BF6990" w:rsidP="00326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90" w:rsidRPr="00322C5D" w:rsidRDefault="00BF6990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44.02.04 Специальное дошкольное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90" w:rsidRPr="00322C5D" w:rsidRDefault="00BF6990" w:rsidP="003264A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90" w:rsidRPr="00322C5D" w:rsidRDefault="00BF6990" w:rsidP="003264A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90" w:rsidRPr="00322C5D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90" w:rsidRPr="00322C5D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90" w:rsidRPr="00322C5D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90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90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90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90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3264A4" w:rsidRPr="00322C5D" w:rsidTr="00F661CB">
        <w:trPr>
          <w:trHeight w:val="22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90" w:rsidRPr="00322C5D" w:rsidRDefault="00BF6990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852101О.99.0.ББ28УЖ16000</w:t>
            </w:r>
          </w:p>
          <w:p w:rsidR="00BF6990" w:rsidRPr="00322C5D" w:rsidRDefault="00BF6990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90" w:rsidRPr="00322C5D" w:rsidRDefault="00BF6990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90" w:rsidRPr="00322C5D" w:rsidRDefault="00BF6990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44.02.01</w:t>
            </w:r>
          </w:p>
          <w:p w:rsidR="00BF6990" w:rsidRPr="00322C5D" w:rsidRDefault="00BF6990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90" w:rsidRPr="00322C5D" w:rsidRDefault="00BF6990" w:rsidP="003264A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90" w:rsidRPr="00322C5D" w:rsidRDefault="00BF6990" w:rsidP="003264A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90" w:rsidRPr="00322C5D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90" w:rsidRPr="00322C5D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90" w:rsidRPr="00322C5D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90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90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90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90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3264A4" w:rsidRPr="00322C5D" w:rsidTr="00F661CB">
        <w:trPr>
          <w:trHeight w:val="22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90" w:rsidRPr="00322C5D" w:rsidRDefault="00BF6990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852100О.99.0.БО84СЯ60000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90" w:rsidRPr="00322C5D" w:rsidRDefault="00BF6990" w:rsidP="00326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90" w:rsidRPr="00322C5D" w:rsidRDefault="00BF6990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44.02.01</w:t>
            </w:r>
          </w:p>
          <w:p w:rsidR="00BF6990" w:rsidRPr="00322C5D" w:rsidRDefault="00BF6990" w:rsidP="003264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90" w:rsidRPr="00322C5D" w:rsidRDefault="00BF6990" w:rsidP="003264A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90" w:rsidRPr="00322C5D" w:rsidRDefault="00BF6990" w:rsidP="003264A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90" w:rsidRPr="00322C5D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90" w:rsidRPr="00322C5D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90" w:rsidRPr="00322C5D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90" w:rsidRPr="00C52674" w:rsidRDefault="00BF6990" w:rsidP="00326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90" w:rsidRPr="00C52674" w:rsidRDefault="00C52674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90" w:rsidRPr="00C52674" w:rsidRDefault="00C52674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90" w:rsidRPr="00C52674" w:rsidRDefault="00C52674" w:rsidP="003264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74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</w:tbl>
    <w:p w:rsidR="00F661CB" w:rsidRPr="000A344B" w:rsidRDefault="00431551" w:rsidP="00F661CB">
      <w:pPr>
        <w:autoSpaceDE w:val="0"/>
        <w:autoSpaceDN w:val="0"/>
        <w:adjustRightInd w:val="0"/>
        <w:spacing w:after="0" w:line="240" w:lineRule="auto"/>
        <w:ind w:right="252"/>
        <w:jc w:val="both"/>
        <w:rPr>
          <w:rFonts w:ascii="Times New Roman" w:hAnsi="Times New Roman" w:cs="Times New Roman"/>
          <w:sz w:val="24"/>
          <w:szCs w:val="24"/>
        </w:rPr>
        <w:sectPr w:rsidR="00F661CB" w:rsidRPr="000A344B">
          <w:pgSz w:w="16838" w:h="11906" w:orient="landscape"/>
          <w:pgMar w:top="1134" w:right="567" w:bottom="1134" w:left="1418" w:header="720" w:footer="720" w:gutter="0"/>
          <w:cols w:space="720"/>
        </w:sectPr>
      </w:pPr>
      <w:r w:rsidRPr="00322C5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661CB" w:rsidRPr="000A344B"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установленных показателей объема государственной услуги, в пределах которых государственное </w:t>
      </w:r>
      <w:proofErr w:type="gramStart"/>
      <w:r w:rsidR="00F661CB" w:rsidRPr="000A344B">
        <w:rPr>
          <w:rFonts w:ascii="Times New Roman" w:hAnsi="Times New Roman" w:cs="Times New Roman"/>
          <w:sz w:val="24"/>
          <w:szCs w:val="24"/>
        </w:rPr>
        <w:t>задание  считается</w:t>
      </w:r>
      <w:proofErr w:type="gramEnd"/>
      <w:r w:rsidR="00F661CB" w:rsidRPr="000A344B">
        <w:rPr>
          <w:rFonts w:ascii="Times New Roman" w:hAnsi="Times New Roman" w:cs="Times New Roman"/>
          <w:sz w:val="24"/>
          <w:szCs w:val="24"/>
        </w:rPr>
        <w:t xml:space="preserve"> выполненным (процентов): 10%.</w:t>
      </w:r>
    </w:p>
    <w:p w:rsidR="004D7E0A" w:rsidRPr="00322C5D" w:rsidRDefault="004D7E0A" w:rsidP="00F661CB">
      <w:pPr>
        <w:autoSpaceDE w:val="0"/>
        <w:autoSpaceDN w:val="0"/>
        <w:adjustRightInd w:val="0"/>
        <w:spacing w:after="0" w:line="240" w:lineRule="auto"/>
        <w:ind w:right="252"/>
        <w:jc w:val="both"/>
        <w:rPr>
          <w:rFonts w:ascii="Times New Roman" w:hAnsi="Times New Roman" w:cs="Times New Roman"/>
          <w:sz w:val="24"/>
          <w:szCs w:val="24"/>
        </w:rPr>
      </w:pPr>
    </w:p>
    <w:p w:rsidR="003A63DE" w:rsidRPr="00CA46C1" w:rsidRDefault="003A63DE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 w:rsidR="001E2EC4"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:rsidR="004A3F24" w:rsidRPr="00CA46C1" w:rsidRDefault="004A3F24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2126"/>
        <w:gridCol w:w="1843"/>
        <w:gridCol w:w="1620"/>
        <w:gridCol w:w="1782"/>
      </w:tblGrid>
      <w:tr w:rsidR="004A3F24" w:rsidRPr="001A47D4" w:rsidTr="00431551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Default="004A3F24" w:rsidP="00431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A3F24" w:rsidRPr="001A47D4" w:rsidTr="004A3F2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431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431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431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431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431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A3F24" w:rsidRPr="001A47D4" w:rsidTr="004A3F2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431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431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431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31551" w:rsidRPr="001A47D4" w:rsidTr="004A3F2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1A47D4" w:rsidRDefault="00431551" w:rsidP="0043155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1A47D4" w:rsidRDefault="00431551" w:rsidP="00431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Минобразования НСО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1A47D4" w:rsidRDefault="00431551" w:rsidP="00431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1A47D4" w:rsidRDefault="00431551" w:rsidP="00431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1A47D4" w:rsidRDefault="00431551" w:rsidP="00431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1551" w:rsidRPr="001A47D4" w:rsidTr="004A3F2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1A47D4" w:rsidRDefault="00431551" w:rsidP="00431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1A47D4" w:rsidRDefault="00431551" w:rsidP="00431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1A47D4" w:rsidRDefault="00431551" w:rsidP="00431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1A47D4" w:rsidRDefault="00431551" w:rsidP="00431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1A47D4" w:rsidRDefault="00431551" w:rsidP="00431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7E0A" w:rsidRPr="002A34A1" w:rsidRDefault="004D7E0A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 w:rsidR="00F20A0E">
        <w:rPr>
          <w:rFonts w:ascii="Times New Roman" w:hAnsi="Times New Roman" w:cs="Times New Roman"/>
          <w:sz w:val="24"/>
          <w:szCs w:val="24"/>
        </w:rPr>
        <w:t>:</w:t>
      </w:r>
    </w:p>
    <w:p w:rsidR="00396BE1" w:rsidRPr="006F7B82" w:rsidRDefault="00ED2518" w:rsidP="00396B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 xml:space="preserve">5.1. </w:t>
      </w:r>
      <w:r w:rsidR="00396BE1" w:rsidRPr="006F7B82">
        <w:rPr>
          <w:rFonts w:ascii="Times New Roman" w:hAnsi="Times New Roman" w:cs="Times New Roman"/>
          <w:sz w:val="24"/>
          <w:szCs w:val="24"/>
        </w:rPr>
        <w:t>Нормативные правовые акты, регулирующие порядок оказания государственной услуги:</w:t>
      </w:r>
    </w:p>
    <w:p w:rsidR="00ED6701" w:rsidRDefault="00396BE1" w:rsidP="00396B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D6701">
        <w:rPr>
          <w:rFonts w:ascii="Times New Roman" w:hAnsi="Times New Roman" w:cs="Times New Roman"/>
          <w:sz w:val="24"/>
          <w:szCs w:val="24"/>
        </w:rPr>
        <w:t>.</w:t>
      </w:r>
      <w:r w:rsidRPr="00073E97">
        <w:rPr>
          <w:rFonts w:ascii="Times New Roman" w:hAnsi="Times New Roman" w:cs="Times New Roman"/>
          <w:sz w:val="24"/>
          <w:szCs w:val="24"/>
        </w:rPr>
        <w:t xml:space="preserve"> </w:t>
      </w:r>
      <w:r w:rsidRPr="00E05E6C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ED6701" w:rsidRDefault="00ED6701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6701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1A47D4" w:rsidRPr="008020B9" w:rsidRDefault="00ED6701" w:rsidP="008020B9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3</w:t>
      </w:r>
      <w:r w:rsidR="00A179DC" w:rsidRPr="002A34A1">
        <w:rPr>
          <w:rFonts w:ascii="Times New Roman" w:hAnsi="Times New Roman" w:cs="Times New Roman"/>
          <w:sz w:val="24"/>
          <w:szCs w:val="24"/>
        </w:rPr>
        <w:t>.</w:t>
      </w:r>
      <w:r w:rsidR="00A179DC"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="00A52D84" w:rsidRPr="002A34A1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="00A179DC"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</w:t>
      </w:r>
      <w:r w:rsidR="008020B9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зовании в Российской Федерации».</w:t>
      </w:r>
    </w:p>
    <w:p w:rsidR="004D7E0A" w:rsidRPr="001A47D4" w:rsidRDefault="00ED2518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4D7E0A" w:rsidRPr="001A47D4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4D7E0A" w:rsidRPr="001A47D4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431551" w:rsidRPr="001A47D4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4A68A3" w:rsidRDefault="00431551" w:rsidP="0043155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информации в сети Интернет на сайте колледжа (</w:t>
            </w:r>
            <w:r w:rsidRPr="00322C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www</w:t>
            </w:r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 w:rsidRPr="00322C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npk</w:t>
            </w:r>
            <w:proofErr w:type="spellEnd"/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proofErr w:type="spellStart"/>
            <w:r w:rsidRPr="00322C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322C5D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4A68A3" w:rsidRDefault="00431551" w:rsidP="004315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8A3">
              <w:rPr>
                <w:rFonts w:ascii="Times New Roman" w:eastAsia="Calibri" w:hAnsi="Times New Roman" w:cs="Times New Roman"/>
                <w:sz w:val="24"/>
                <w:szCs w:val="24"/>
              </w:rPr>
              <w:t>Режим работы, наименование специальностей, организация образовательного процесса, кадры, справочные данные, проезд, телефон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4A68A3" w:rsidRDefault="00431551" w:rsidP="004315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31551" w:rsidRPr="004A68A3" w:rsidRDefault="00431551" w:rsidP="00431551">
            <w:pPr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8A3">
              <w:rPr>
                <w:rFonts w:ascii="Times New Roman" w:eastAsia="Calibri" w:hAnsi="Times New Roman" w:cs="Times New Roman"/>
                <w:sz w:val="24"/>
                <w:szCs w:val="24"/>
              </w:rPr>
              <w:t>один раз в год</w:t>
            </w:r>
          </w:p>
        </w:tc>
      </w:tr>
      <w:tr w:rsidR="00431551" w:rsidRPr="001A47D4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1A47D4" w:rsidRDefault="00431551" w:rsidP="004315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4A68A3" w:rsidRDefault="00431551" w:rsidP="004315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8A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Контрольные цифры набора, условия приема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51" w:rsidRPr="004A68A3" w:rsidRDefault="00431551" w:rsidP="004315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8A3">
              <w:rPr>
                <w:rFonts w:ascii="Times New Roman" w:eastAsia="Calibri" w:hAnsi="Times New Roman" w:cs="Times New Roman"/>
                <w:sz w:val="24"/>
                <w:szCs w:val="24"/>
              </w:rPr>
              <w:t>один раз в год</w:t>
            </w:r>
          </w:p>
        </w:tc>
      </w:tr>
    </w:tbl>
    <w:p w:rsidR="001A47D4" w:rsidRDefault="001A47D4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7D4" w:rsidRDefault="001A47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A34A1" w:rsidRDefault="0087641B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4D7E0A" w:rsidRPr="001A47D4">
        <w:rPr>
          <w:rFonts w:ascii="Times New Roman" w:hAnsi="Times New Roman" w:cs="Times New Roman"/>
          <w:sz w:val="24"/>
          <w:szCs w:val="24"/>
        </w:rPr>
        <w:t>. Прочие сведени</w:t>
      </w:r>
      <w:r w:rsidR="00B12648">
        <w:rPr>
          <w:rFonts w:ascii="Times New Roman" w:hAnsi="Times New Roman" w:cs="Times New Roman"/>
          <w:sz w:val="24"/>
          <w:szCs w:val="24"/>
        </w:rPr>
        <w:t>я о государственном задании</w:t>
      </w:r>
    </w:p>
    <w:p w:rsidR="002A34A1" w:rsidRDefault="002A34A1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E3754" w:rsidRPr="003A2E80" w:rsidRDefault="002E3754" w:rsidP="002F1D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>1. Основания</w:t>
      </w:r>
      <w:r w:rsidR="009B7B96">
        <w:rPr>
          <w:rFonts w:ascii="Times New Roman" w:hAnsi="Times New Roman" w:cs="Times New Roman"/>
          <w:sz w:val="24"/>
          <w:szCs w:val="28"/>
        </w:rPr>
        <w:t xml:space="preserve"> (условия и порядок)</w:t>
      </w:r>
      <w:r w:rsidRPr="003A2E80">
        <w:rPr>
          <w:rFonts w:ascii="Times New Roman" w:hAnsi="Times New Roman" w:cs="Times New Roman"/>
          <w:sz w:val="24"/>
          <w:szCs w:val="28"/>
        </w:rPr>
        <w:t xml:space="preserve"> для досрочного прекращения выполнения государственного задания:</w:t>
      </w:r>
    </w:p>
    <w:p w:rsidR="002E3754" w:rsidRPr="009B7B96" w:rsidRDefault="002E3754" w:rsidP="002F1D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 xml:space="preserve">    </w:t>
      </w:r>
      <w:r>
        <w:rPr>
          <w:rFonts w:ascii="Times New Roman" w:hAnsi="Times New Roman" w:cs="Times New Roman"/>
          <w:sz w:val="24"/>
          <w:szCs w:val="28"/>
        </w:rPr>
        <w:tab/>
        <w:t xml:space="preserve"> 1)   </w:t>
      </w:r>
      <w:r>
        <w:rPr>
          <w:rFonts w:ascii="Times New Roman" w:eastAsia="Times New Roman" w:hAnsi="Times New Roman" w:cs="Times New Roman"/>
          <w:sz w:val="24"/>
          <w:szCs w:val="28"/>
        </w:rPr>
        <w:t>л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иквидация учреж</w:t>
      </w:r>
      <w:r w:rsidR="009B7B96">
        <w:rPr>
          <w:rFonts w:ascii="Times New Roman" w:eastAsia="Times New Roman" w:hAnsi="Times New Roman" w:cs="Times New Roman"/>
          <w:sz w:val="24"/>
          <w:szCs w:val="28"/>
        </w:rPr>
        <w:t>дения, реорганизация учреждения</w:t>
      </w:r>
      <w:r w:rsidR="009B7B96" w:rsidRPr="009B7B96">
        <w:rPr>
          <w:rFonts w:ascii="Times New Roman" w:eastAsia="Times New Roman" w:hAnsi="Times New Roman" w:cs="Times New Roman"/>
          <w:sz w:val="24"/>
          <w:szCs w:val="28"/>
        </w:rPr>
        <w:t>;</w:t>
      </w:r>
    </w:p>
    <w:p w:rsidR="002E3754" w:rsidRPr="009B7B96" w:rsidRDefault="002E3754" w:rsidP="002F1D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A2E80">
        <w:rPr>
          <w:rFonts w:ascii="Times New Roman" w:eastAsia="Times New Roman" w:hAnsi="Times New Roman" w:cs="Times New Roman"/>
          <w:sz w:val="24"/>
          <w:szCs w:val="28"/>
        </w:rPr>
        <w:t xml:space="preserve">   </w:t>
      </w:r>
      <w:r w:rsidR="008020B9">
        <w:rPr>
          <w:rFonts w:ascii="Times New Roman" w:eastAsia="Times New Roman" w:hAnsi="Times New Roman" w:cs="Times New Roman"/>
          <w:sz w:val="24"/>
          <w:szCs w:val="28"/>
        </w:rPr>
        <w:tab/>
        <w:t xml:space="preserve"> 2</w:t>
      </w:r>
      <w:r>
        <w:rPr>
          <w:rFonts w:ascii="Times New Roman" w:eastAsia="Times New Roman" w:hAnsi="Times New Roman" w:cs="Times New Roman"/>
          <w:sz w:val="24"/>
          <w:szCs w:val="28"/>
        </w:rPr>
        <w:t>) п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ерераспределение полномочий,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повлекших исключение из компетенции учреждения полномочий по оказанию услуги</w:t>
      </w:r>
      <w:r w:rsidR="009B7B96" w:rsidRPr="009B7B96">
        <w:rPr>
          <w:rFonts w:ascii="Times New Roman" w:eastAsia="Times New Roman" w:hAnsi="Times New Roman" w:cs="Times New Roman"/>
          <w:sz w:val="24"/>
          <w:szCs w:val="28"/>
        </w:rPr>
        <w:t>.</w:t>
      </w:r>
    </w:p>
    <w:p w:rsidR="002E3754" w:rsidRDefault="002E3754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</w:t>
      </w:r>
      <w:r w:rsidRPr="003A2E80">
        <w:rPr>
          <w:rFonts w:ascii="Times New Roman" w:hAnsi="Times New Roman" w:cs="Times New Roman"/>
          <w:sz w:val="24"/>
          <w:szCs w:val="28"/>
        </w:rPr>
        <w:t>. Порядок контроля за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выполнением государственного задания</w:t>
      </w:r>
    </w:p>
    <w:p w:rsidR="002E3754" w:rsidRPr="003A2E80" w:rsidRDefault="002E3754" w:rsidP="002E3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50"/>
        <w:gridCol w:w="3569"/>
        <w:gridCol w:w="4118"/>
      </w:tblGrid>
      <w:tr w:rsidR="002E3754" w:rsidRPr="003A2E80" w:rsidTr="00431551">
        <w:tc>
          <w:tcPr>
            <w:tcW w:w="1557" w:type="dxa"/>
          </w:tcPr>
          <w:p w:rsidR="002E3754" w:rsidRPr="001752CB" w:rsidRDefault="002E3754" w:rsidP="0043155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3652" w:type="dxa"/>
          </w:tcPr>
          <w:p w:rsidR="002E3754" w:rsidRPr="001752CB" w:rsidRDefault="002E3754" w:rsidP="0043155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4254" w:type="dxa"/>
          </w:tcPr>
          <w:p w:rsidR="002E3754" w:rsidRPr="001752CB" w:rsidRDefault="002E3754" w:rsidP="0043155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Органы исполнительной власти Новосибирской области, осуществляющие контроль за выполнением</w:t>
            </w:r>
          </w:p>
        </w:tc>
      </w:tr>
      <w:tr w:rsidR="002E3754" w:rsidRPr="003A2E80" w:rsidTr="00431551">
        <w:tc>
          <w:tcPr>
            <w:tcW w:w="1557" w:type="dxa"/>
          </w:tcPr>
          <w:p w:rsidR="002E3754" w:rsidRPr="001752CB" w:rsidRDefault="002E3754" w:rsidP="00431551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52" w:type="dxa"/>
          </w:tcPr>
          <w:p w:rsidR="002E3754" w:rsidRPr="001752CB" w:rsidRDefault="002E3754" w:rsidP="0043155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52CB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4254" w:type="dxa"/>
          </w:tcPr>
          <w:p w:rsidR="002E3754" w:rsidRPr="001752CB" w:rsidRDefault="002E3754" w:rsidP="0043155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52CB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</w:tr>
      <w:tr w:rsidR="002E3754" w:rsidRPr="003A2E80" w:rsidTr="00431551">
        <w:tc>
          <w:tcPr>
            <w:tcW w:w="1557" w:type="dxa"/>
          </w:tcPr>
          <w:p w:rsidR="002E3754" w:rsidRPr="001752CB" w:rsidRDefault="002E3754" w:rsidP="00431551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Выездная проверка</w:t>
            </w:r>
          </w:p>
        </w:tc>
        <w:tc>
          <w:tcPr>
            <w:tcW w:w="3652" w:type="dxa"/>
          </w:tcPr>
          <w:p w:rsidR="002E3754" w:rsidRPr="001752CB" w:rsidRDefault="002E3754" w:rsidP="0043155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В соответствии с графиком проведения контрольных мероприятий</w:t>
            </w:r>
          </w:p>
        </w:tc>
        <w:tc>
          <w:tcPr>
            <w:tcW w:w="4254" w:type="dxa"/>
          </w:tcPr>
          <w:p w:rsidR="002E3754" w:rsidRPr="001752CB" w:rsidRDefault="002E3754" w:rsidP="00F85BD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Главный распорядитель бюджетных сре</w:t>
            </w:r>
            <w:r w:rsidR="00F85BDC" w:rsidRPr="001752CB">
              <w:rPr>
                <w:rFonts w:ascii="Times New Roman" w:hAnsi="Times New Roman" w:cs="Times New Roman"/>
              </w:rPr>
              <w:t>дств – Министерство образования</w:t>
            </w:r>
            <w:r w:rsidRPr="001752CB">
              <w:rPr>
                <w:rFonts w:ascii="Times New Roman" w:hAnsi="Times New Roman" w:cs="Times New Roman"/>
              </w:rPr>
              <w:t xml:space="preserve"> Новосибирской области.</w:t>
            </w:r>
          </w:p>
        </w:tc>
      </w:tr>
      <w:tr w:rsidR="002E3754" w:rsidRPr="003A2E80" w:rsidTr="00431551">
        <w:tc>
          <w:tcPr>
            <w:tcW w:w="1557" w:type="dxa"/>
          </w:tcPr>
          <w:p w:rsidR="002E3754" w:rsidRPr="001752CB" w:rsidRDefault="002E3754" w:rsidP="00431551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Внеплановая проверка</w:t>
            </w:r>
          </w:p>
        </w:tc>
        <w:tc>
          <w:tcPr>
            <w:tcW w:w="3652" w:type="dxa"/>
          </w:tcPr>
          <w:p w:rsidR="002E3754" w:rsidRPr="001752CB" w:rsidRDefault="002E3754" w:rsidP="00431551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По мере необходимости (в случае поступления обоснованных жалоб потребителей, предписаний правоохранительных органов)</w:t>
            </w:r>
          </w:p>
        </w:tc>
        <w:tc>
          <w:tcPr>
            <w:tcW w:w="4254" w:type="dxa"/>
          </w:tcPr>
          <w:p w:rsidR="002E3754" w:rsidRPr="001752CB" w:rsidRDefault="002E3754" w:rsidP="00F85BDC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Главный распорядитель бюджетных средств – Министерство образования Новосибирской области.</w:t>
            </w:r>
          </w:p>
        </w:tc>
      </w:tr>
    </w:tbl>
    <w:p w:rsidR="002E3754" w:rsidRDefault="002E3754" w:rsidP="002E3754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outlineLvl w:val="0"/>
        <w:rPr>
          <w:rFonts w:ascii="Times New Roman" w:hAnsi="Times New Roman" w:cs="Times New Roman"/>
          <w:sz w:val="24"/>
          <w:szCs w:val="28"/>
        </w:rPr>
      </w:pPr>
    </w:p>
    <w:p w:rsidR="002E3754" w:rsidRPr="00837709" w:rsidRDefault="002E3754" w:rsidP="002F1D8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jc w:val="both"/>
        <w:outlineLvl w:val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.Требования к отчетности о выполн</w:t>
      </w:r>
      <w:r>
        <w:rPr>
          <w:rFonts w:ascii="Times New Roman" w:hAnsi="Times New Roman" w:cs="Times New Roman"/>
          <w:sz w:val="24"/>
          <w:szCs w:val="28"/>
        </w:rPr>
        <w:t>ении государственного задания: согласно установленной форме</w:t>
      </w:r>
      <w:r w:rsidR="0065550F">
        <w:rPr>
          <w:rFonts w:ascii="Times New Roman" w:hAnsi="Times New Roman" w:cs="Times New Roman"/>
          <w:sz w:val="24"/>
          <w:szCs w:val="28"/>
        </w:rPr>
        <w:t>.</w:t>
      </w:r>
    </w:p>
    <w:p w:rsidR="002E3754" w:rsidRPr="003A2E80" w:rsidRDefault="002E3754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 xml:space="preserve">.1. </w:t>
      </w:r>
      <w:r>
        <w:rPr>
          <w:rFonts w:ascii="Times New Roman" w:hAnsi="Times New Roman" w:cs="Times New Roman"/>
          <w:sz w:val="24"/>
          <w:szCs w:val="28"/>
        </w:rPr>
        <w:t>Периодичность представления отчетов о</w:t>
      </w:r>
      <w:r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задания: ежеквартально</w:t>
      </w:r>
      <w:r w:rsidR="001A5D83">
        <w:rPr>
          <w:rFonts w:ascii="Times New Roman" w:hAnsi="Times New Roman" w:cs="Times New Roman"/>
          <w:sz w:val="24"/>
          <w:szCs w:val="28"/>
        </w:rPr>
        <w:t>, нарастающим итогом.</w:t>
      </w:r>
      <w:r w:rsidR="00B54187">
        <w:rPr>
          <w:rFonts w:ascii="Times New Roman" w:hAnsi="Times New Roman" w:cs="Times New Roman"/>
          <w:sz w:val="24"/>
          <w:szCs w:val="28"/>
        </w:rPr>
        <w:t xml:space="preserve"> Отчет</w:t>
      </w:r>
      <w:r w:rsidR="009B7B96" w:rsidRPr="009B7B96">
        <w:rPr>
          <w:rFonts w:ascii="Times New Roman" w:hAnsi="Times New Roman" w:cs="Times New Roman"/>
          <w:sz w:val="24"/>
          <w:szCs w:val="28"/>
        </w:rPr>
        <w:t xml:space="preserve"> </w:t>
      </w:r>
      <w:r w:rsidR="009B7B96">
        <w:rPr>
          <w:rFonts w:ascii="Times New Roman" w:hAnsi="Times New Roman" w:cs="Times New Roman"/>
          <w:sz w:val="24"/>
          <w:szCs w:val="28"/>
        </w:rPr>
        <w:t>о</w:t>
      </w:r>
      <w:r w:rsidR="009B7B96"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</w:t>
      </w:r>
      <w:r w:rsidR="00B54187">
        <w:rPr>
          <w:rFonts w:ascii="Times New Roman" w:hAnsi="Times New Roman" w:cs="Times New Roman"/>
          <w:sz w:val="24"/>
          <w:szCs w:val="28"/>
        </w:rPr>
        <w:t xml:space="preserve"> за 4 квартал является годовым отчетом.</w:t>
      </w:r>
    </w:p>
    <w:p w:rsidR="002E3754" w:rsidRDefault="002E3754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.2. Сроки представления отчетов о выполнении государственного задания:</w:t>
      </w:r>
      <w:r w:rsidRPr="00837709"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ежеквартально не позднее 10 числа месяца, следующего за отчетным.</w:t>
      </w:r>
    </w:p>
    <w:p w:rsidR="009B7B96" w:rsidRDefault="009B7B96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3.2.1</w:t>
      </w:r>
      <w:r w:rsidRPr="009B7B96">
        <w:rPr>
          <w:rFonts w:ascii="Times New Roman" w:hAnsi="Times New Roman" w:cs="Times New Roman"/>
          <w:sz w:val="24"/>
          <w:szCs w:val="28"/>
        </w:rPr>
        <w:t>. Отчет о выполнении государственного задания за отчетный финансовый год предоставляется до 20 января финансового года, следующего за отчетным.</w:t>
      </w:r>
    </w:p>
    <w:p w:rsidR="009B7B96" w:rsidRPr="009B7B96" w:rsidRDefault="009B7B96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9B7B96">
        <w:rPr>
          <w:rFonts w:ascii="Times New Roman" w:hAnsi="Times New Roman" w:cs="Times New Roman"/>
          <w:sz w:val="24"/>
          <w:szCs w:val="28"/>
        </w:rPr>
        <w:t>3.2.2.</w:t>
      </w:r>
      <w:r w:rsidR="00297B0D">
        <w:rPr>
          <w:rFonts w:ascii="Times New Roman" w:hAnsi="Times New Roman" w:cs="Times New Roman"/>
          <w:sz w:val="24"/>
          <w:szCs w:val="28"/>
        </w:rPr>
        <w:t xml:space="preserve"> Сроки представления</w:t>
      </w:r>
      <w:r>
        <w:rPr>
          <w:rFonts w:ascii="Times New Roman" w:hAnsi="Times New Roman" w:cs="Times New Roman"/>
          <w:sz w:val="24"/>
          <w:szCs w:val="28"/>
        </w:rPr>
        <w:t xml:space="preserve"> предварительного отчета о выполнении государственного задания </w:t>
      </w:r>
      <w:r w:rsidR="00297B0D">
        <w:rPr>
          <w:rFonts w:ascii="Times New Roman" w:hAnsi="Times New Roman" w:cs="Times New Roman"/>
          <w:sz w:val="24"/>
          <w:szCs w:val="28"/>
        </w:rPr>
        <w:t>не позднее 1 ноября отчетного года.</w:t>
      </w:r>
    </w:p>
    <w:p w:rsidR="002E3754" w:rsidRDefault="002E3754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.3. Иные требования к отчетности о выполнении государственного задан</w:t>
      </w:r>
      <w:r>
        <w:rPr>
          <w:rFonts w:ascii="Times New Roman" w:hAnsi="Times New Roman" w:cs="Times New Roman"/>
          <w:sz w:val="24"/>
          <w:szCs w:val="28"/>
        </w:rPr>
        <w:t>ия:</w:t>
      </w:r>
    </w:p>
    <w:p w:rsidR="002E3754" w:rsidRDefault="002E3754" w:rsidP="008152AF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1) отчет о выполнении государственного задания</w:t>
      </w:r>
      <w:r w:rsidR="00F13010">
        <w:rPr>
          <w:rFonts w:ascii="Times New Roman" w:hAnsi="Times New Roman" w:cs="Times New Roman"/>
          <w:sz w:val="24"/>
          <w:szCs w:val="28"/>
        </w:rPr>
        <w:t xml:space="preserve"> за 1, 2, </w:t>
      </w:r>
      <w:r w:rsidR="00050BB9">
        <w:rPr>
          <w:rFonts w:ascii="Times New Roman" w:hAnsi="Times New Roman" w:cs="Times New Roman"/>
          <w:sz w:val="24"/>
          <w:szCs w:val="28"/>
        </w:rPr>
        <w:t>3 квартал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F13010">
        <w:rPr>
          <w:rFonts w:ascii="Times New Roman" w:hAnsi="Times New Roman" w:cs="Times New Roman"/>
          <w:sz w:val="24"/>
          <w:szCs w:val="28"/>
        </w:rPr>
        <w:t xml:space="preserve">и предварительный отчет </w:t>
      </w:r>
      <w:r>
        <w:rPr>
          <w:rFonts w:ascii="Times New Roman" w:hAnsi="Times New Roman" w:cs="Times New Roman"/>
          <w:sz w:val="24"/>
          <w:szCs w:val="28"/>
        </w:rPr>
        <w:t xml:space="preserve">предоставляется в электронной форме; </w:t>
      </w:r>
    </w:p>
    <w:p w:rsidR="002E3754" w:rsidRDefault="002E3754" w:rsidP="008152AF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2) </w:t>
      </w:r>
      <w:r w:rsidR="00050BB9">
        <w:rPr>
          <w:rFonts w:ascii="Times New Roman" w:hAnsi="Times New Roman" w:cs="Times New Roman"/>
          <w:sz w:val="24"/>
          <w:szCs w:val="28"/>
        </w:rPr>
        <w:t>годовой отчет</w:t>
      </w:r>
      <w:r w:rsidR="001752CB">
        <w:rPr>
          <w:rFonts w:ascii="Times New Roman" w:hAnsi="Times New Roman" w:cs="Times New Roman"/>
          <w:sz w:val="24"/>
          <w:szCs w:val="28"/>
        </w:rPr>
        <w:t xml:space="preserve"> предоставляется в</w:t>
      </w:r>
      <w:r w:rsidR="00050BB9">
        <w:rPr>
          <w:rFonts w:ascii="Times New Roman" w:hAnsi="Times New Roman" w:cs="Times New Roman"/>
          <w:sz w:val="24"/>
          <w:szCs w:val="28"/>
        </w:rPr>
        <w:t xml:space="preserve"> электронной форм</w:t>
      </w:r>
      <w:r w:rsidR="001752CB">
        <w:rPr>
          <w:rFonts w:ascii="Times New Roman" w:hAnsi="Times New Roman" w:cs="Times New Roman"/>
          <w:sz w:val="24"/>
          <w:szCs w:val="28"/>
        </w:rPr>
        <w:t>е</w:t>
      </w:r>
      <w:r w:rsidR="00050BB9">
        <w:rPr>
          <w:rFonts w:ascii="Times New Roman" w:hAnsi="Times New Roman" w:cs="Times New Roman"/>
          <w:sz w:val="24"/>
          <w:szCs w:val="28"/>
        </w:rPr>
        <w:t>,</w:t>
      </w:r>
      <w:r w:rsidR="001752CB">
        <w:rPr>
          <w:rFonts w:ascii="Times New Roman" w:hAnsi="Times New Roman" w:cs="Times New Roman"/>
          <w:sz w:val="24"/>
          <w:szCs w:val="28"/>
        </w:rPr>
        <w:t xml:space="preserve"> после проверки и согласования,</w:t>
      </w:r>
      <w:r w:rsidR="00050BB9">
        <w:rPr>
          <w:rFonts w:ascii="Times New Roman" w:hAnsi="Times New Roman" w:cs="Times New Roman"/>
          <w:sz w:val="24"/>
          <w:szCs w:val="28"/>
        </w:rPr>
        <w:t xml:space="preserve"> </w:t>
      </w:r>
      <w:r w:rsidR="008152AF">
        <w:rPr>
          <w:rFonts w:ascii="Times New Roman" w:hAnsi="Times New Roman" w:cs="Times New Roman"/>
          <w:sz w:val="24"/>
          <w:szCs w:val="28"/>
        </w:rPr>
        <w:t>предоставляется в печатном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1752CB">
        <w:rPr>
          <w:rFonts w:ascii="Times New Roman" w:hAnsi="Times New Roman" w:cs="Times New Roman"/>
          <w:sz w:val="24"/>
          <w:szCs w:val="28"/>
        </w:rPr>
        <w:t>варианте</w:t>
      </w:r>
      <w:r w:rsidR="00F13010">
        <w:rPr>
          <w:rFonts w:ascii="Times New Roman" w:hAnsi="Times New Roman" w:cs="Times New Roman"/>
          <w:sz w:val="24"/>
          <w:szCs w:val="28"/>
        </w:rPr>
        <w:t>.</w:t>
      </w:r>
    </w:p>
    <w:p w:rsidR="00404581" w:rsidRDefault="00404581" w:rsidP="0081232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13010" w:rsidRDefault="00F13010" w:rsidP="0081232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84774E" w:rsidRDefault="0084774E" w:rsidP="00065B1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8"/>
        </w:rPr>
      </w:pPr>
    </w:p>
    <w:p w:rsidR="0084774E" w:rsidRPr="000A0BEC" w:rsidRDefault="0084774E" w:rsidP="00065B1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8"/>
        </w:rPr>
      </w:pPr>
    </w:p>
    <w:sectPr w:rsidR="0084774E" w:rsidRPr="000A0BEC" w:rsidSect="000A0BEC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483"/>
    <w:rsid w:val="00016EF8"/>
    <w:rsid w:val="00032CA3"/>
    <w:rsid w:val="00045CA8"/>
    <w:rsid w:val="00050BB9"/>
    <w:rsid w:val="00065B11"/>
    <w:rsid w:val="00092140"/>
    <w:rsid w:val="000A0BEC"/>
    <w:rsid w:val="000C7F30"/>
    <w:rsid w:val="000D1B66"/>
    <w:rsid w:val="001212B8"/>
    <w:rsid w:val="00171802"/>
    <w:rsid w:val="001752CB"/>
    <w:rsid w:val="00184C72"/>
    <w:rsid w:val="00187E32"/>
    <w:rsid w:val="00194BAA"/>
    <w:rsid w:val="001A47D4"/>
    <w:rsid w:val="001A5D83"/>
    <w:rsid w:val="001B75B8"/>
    <w:rsid w:val="001E2EC4"/>
    <w:rsid w:val="001F72BB"/>
    <w:rsid w:val="002458F7"/>
    <w:rsid w:val="00276627"/>
    <w:rsid w:val="00297B0D"/>
    <w:rsid w:val="002A34A1"/>
    <w:rsid w:val="002D0840"/>
    <w:rsid w:val="002E1E0B"/>
    <w:rsid w:val="002E3754"/>
    <w:rsid w:val="002F1D81"/>
    <w:rsid w:val="00304006"/>
    <w:rsid w:val="00322C5D"/>
    <w:rsid w:val="003264A4"/>
    <w:rsid w:val="0035013B"/>
    <w:rsid w:val="00374F32"/>
    <w:rsid w:val="003924AD"/>
    <w:rsid w:val="00396BE1"/>
    <w:rsid w:val="003A63DE"/>
    <w:rsid w:val="00404581"/>
    <w:rsid w:val="00431551"/>
    <w:rsid w:val="004635C9"/>
    <w:rsid w:val="004750D3"/>
    <w:rsid w:val="00477D05"/>
    <w:rsid w:val="00497FD8"/>
    <w:rsid w:val="004A3F24"/>
    <w:rsid w:val="004D13BD"/>
    <w:rsid w:val="004D7E0A"/>
    <w:rsid w:val="0050634E"/>
    <w:rsid w:val="005125DF"/>
    <w:rsid w:val="00515A05"/>
    <w:rsid w:val="00523FA0"/>
    <w:rsid w:val="005438BC"/>
    <w:rsid w:val="00546F48"/>
    <w:rsid w:val="00596587"/>
    <w:rsid w:val="005F25C6"/>
    <w:rsid w:val="00645615"/>
    <w:rsid w:val="0065550F"/>
    <w:rsid w:val="006618AF"/>
    <w:rsid w:val="006976B1"/>
    <w:rsid w:val="006A2D19"/>
    <w:rsid w:val="006B4B9B"/>
    <w:rsid w:val="006E0B96"/>
    <w:rsid w:val="006E6B03"/>
    <w:rsid w:val="00700446"/>
    <w:rsid w:val="007103DF"/>
    <w:rsid w:val="00717B77"/>
    <w:rsid w:val="00774C75"/>
    <w:rsid w:val="007C1483"/>
    <w:rsid w:val="007F2149"/>
    <w:rsid w:val="007F33EB"/>
    <w:rsid w:val="008020B9"/>
    <w:rsid w:val="0081232E"/>
    <w:rsid w:val="008152AF"/>
    <w:rsid w:val="0081693F"/>
    <w:rsid w:val="00837709"/>
    <w:rsid w:val="00846A49"/>
    <w:rsid w:val="0084774E"/>
    <w:rsid w:val="00873F8E"/>
    <w:rsid w:val="0087641B"/>
    <w:rsid w:val="00876B05"/>
    <w:rsid w:val="008A3155"/>
    <w:rsid w:val="008D7D69"/>
    <w:rsid w:val="0092784C"/>
    <w:rsid w:val="0093154F"/>
    <w:rsid w:val="009557FF"/>
    <w:rsid w:val="00967F1D"/>
    <w:rsid w:val="009B7B96"/>
    <w:rsid w:val="009D4364"/>
    <w:rsid w:val="009E36FB"/>
    <w:rsid w:val="00A179DC"/>
    <w:rsid w:val="00A35226"/>
    <w:rsid w:val="00A52D84"/>
    <w:rsid w:val="00A6716C"/>
    <w:rsid w:val="00A94D39"/>
    <w:rsid w:val="00AA0836"/>
    <w:rsid w:val="00B12648"/>
    <w:rsid w:val="00B3360D"/>
    <w:rsid w:val="00B54187"/>
    <w:rsid w:val="00B8380F"/>
    <w:rsid w:val="00B878CB"/>
    <w:rsid w:val="00BF6990"/>
    <w:rsid w:val="00C34C4E"/>
    <w:rsid w:val="00C34DFE"/>
    <w:rsid w:val="00C52674"/>
    <w:rsid w:val="00C553A6"/>
    <w:rsid w:val="00C92C9C"/>
    <w:rsid w:val="00CA46C1"/>
    <w:rsid w:val="00CE7B35"/>
    <w:rsid w:val="00DB6108"/>
    <w:rsid w:val="00E30913"/>
    <w:rsid w:val="00E62B44"/>
    <w:rsid w:val="00E92A4D"/>
    <w:rsid w:val="00ED2518"/>
    <w:rsid w:val="00ED6701"/>
    <w:rsid w:val="00F107F7"/>
    <w:rsid w:val="00F13010"/>
    <w:rsid w:val="00F20A0E"/>
    <w:rsid w:val="00F217CF"/>
    <w:rsid w:val="00F43DFA"/>
    <w:rsid w:val="00F50396"/>
    <w:rsid w:val="00F55D9D"/>
    <w:rsid w:val="00F661CB"/>
    <w:rsid w:val="00F85BDC"/>
    <w:rsid w:val="00F8606B"/>
    <w:rsid w:val="00F9408B"/>
    <w:rsid w:val="00FB2A00"/>
    <w:rsid w:val="00FF2752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A387A0-D70B-4757-93AE-3871E6FA4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E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D7E0A"/>
    <w:rPr>
      <w:color w:val="0000FF"/>
      <w:u w:val="single"/>
    </w:rPr>
  </w:style>
  <w:style w:type="paragraph" w:customStyle="1" w:styleId="ConsPlusNormal">
    <w:name w:val="ConsPlusNormal"/>
    <w:uiPriority w:val="99"/>
    <w:rsid w:val="001A47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65B1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3040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7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09E61F730092A8C6E714A781D882E58982420A5B05AD39038727BB47E0D63397F6F020C9158BDAEs8O2E" TargetMode="External"/><Relationship Id="rId5" Type="http://schemas.openxmlformats.org/officeDocument/2006/relationships/hyperlink" Target="consultantplus://offline/ref=609E61F730092A8C6E714A781D882E58982428AAB45AD39038727BB47Es0O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342F9A2-71AA-4BF7-875F-27E337E1C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16</Pages>
  <Words>2461</Words>
  <Characters>14032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16461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Сараинова Наталья Олеговна</dc:creator>
  <cp:lastModifiedBy>Величко Анастасия Игоревна</cp:lastModifiedBy>
  <cp:revision>34</cp:revision>
  <dcterms:created xsi:type="dcterms:W3CDTF">2023-12-21T02:17:00Z</dcterms:created>
  <dcterms:modified xsi:type="dcterms:W3CDTF">2025-01-29T04:51:00Z</dcterms:modified>
</cp:coreProperties>
</file>